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0310E" w14:textId="2AF0F995" w:rsidR="00C23A51" w:rsidRPr="00F221B3" w:rsidRDefault="00C23A51" w:rsidP="00F221B3">
      <w:pPr>
        <w:jc w:val="center"/>
        <w:rPr>
          <w:b/>
          <w:bCs/>
          <w:u w:val="single"/>
        </w:rPr>
      </w:pPr>
      <w:r w:rsidRPr="00F221B3">
        <w:rPr>
          <w:b/>
          <w:bCs/>
          <w:u w:val="single"/>
        </w:rPr>
        <w:t>Ecole Frank Ross PAC Minutes</w:t>
      </w:r>
    </w:p>
    <w:p w14:paraId="79A382F8" w14:textId="08525690" w:rsidR="00C23A51" w:rsidRPr="00F221B3" w:rsidRDefault="007F6A1A" w:rsidP="00F221B3">
      <w:pPr>
        <w:jc w:val="center"/>
        <w:rPr>
          <w:b/>
          <w:bCs/>
          <w:u w:val="single"/>
        </w:rPr>
      </w:pPr>
      <w:r w:rsidRPr="00F221B3">
        <w:rPr>
          <w:b/>
          <w:bCs/>
          <w:u w:val="single"/>
        </w:rPr>
        <w:t>November</w:t>
      </w:r>
      <w:r w:rsidR="00C23A51" w:rsidRPr="00F221B3">
        <w:rPr>
          <w:b/>
          <w:bCs/>
          <w:u w:val="single"/>
        </w:rPr>
        <w:t xml:space="preserve"> 16, 2021</w:t>
      </w:r>
    </w:p>
    <w:p w14:paraId="6E0E9377" w14:textId="403C340B" w:rsidR="00C23A51" w:rsidRDefault="00C23A51"/>
    <w:p w14:paraId="60A54E8E" w14:textId="2A9B8C52" w:rsidR="00C23A51" w:rsidRPr="00F221B3" w:rsidRDefault="00C23A51">
      <w:pPr>
        <w:rPr>
          <w:i/>
          <w:iCs/>
        </w:rPr>
      </w:pPr>
      <w:r w:rsidRPr="00F221B3">
        <w:rPr>
          <w:i/>
          <w:iCs/>
        </w:rPr>
        <w:t>Meeting Opened at 305pm.  Room 103 Mr.Haberstock’s room.</w:t>
      </w:r>
    </w:p>
    <w:p w14:paraId="2C62E973" w14:textId="268677DC" w:rsidR="00C23A51" w:rsidRPr="00F221B3" w:rsidRDefault="00C23A51">
      <w:pPr>
        <w:rPr>
          <w:i/>
          <w:iCs/>
        </w:rPr>
      </w:pPr>
      <w:r w:rsidRPr="00F221B3">
        <w:rPr>
          <w:i/>
          <w:iCs/>
        </w:rPr>
        <w:t>Attending: Mr. Henry, Angelina, Tyler, Sarah, Hanna present.  Via Zoom: Leesa, Samantha.</w:t>
      </w:r>
    </w:p>
    <w:p w14:paraId="0FB10891" w14:textId="15A26DC2" w:rsidR="00C23A51" w:rsidRPr="00F221B3" w:rsidRDefault="00C23A51">
      <w:pPr>
        <w:rPr>
          <w:i/>
          <w:iCs/>
        </w:rPr>
      </w:pPr>
    </w:p>
    <w:p w14:paraId="13595F1B" w14:textId="044D0A3F" w:rsidR="00C23A51" w:rsidRPr="00F221B3" w:rsidRDefault="00C23A51">
      <w:pPr>
        <w:rPr>
          <w:b/>
          <w:bCs/>
        </w:rPr>
      </w:pPr>
      <w:r w:rsidRPr="00F221B3">
        <w:rPr>
          <w:b/>
          <w:bCs/>
        </w:rPr>
        <w:t xml:space="preserve">Opened meeting with land acknowledgement that we are meeting on Treaty 8 </w:t>
      </w:r>
      <w:r w:rsidR="00701190" w:rsidRPr="00F221B3">
        <w:rPr>
          <w:b/>
          <w:bCs/>
        </w:rPr>
        <w:t>T</w:t>
      </w:r>
      <w:r w:rsidRPr="00F221B3">
        <w:rPr>
          <w:b/>
          <w:bCs/>
        </w:rPr>
        <w:t>erritory.</w:t>
      </w:r>
    </w:p>
    <w:p w14:paraId="2436544A" w14:textId="534C6729" w:rsidR="00C23A51" w:rsidRDefault="00C23A51"/>
    <w:p w14:paraId="66BB85ED" w14:textId="7D90E4CE" w:rsidR="00C23A51" w:rsidRDefault="00C23A51">
      <w:r>
        <w:t xml:space="preserve">**ZOOM GUEST:  Karen </w:t>
      </w:r>
      <w:r w:rsidR="007F6A1A">
        <w:t>Jones</w:t>
      </w:r>
      <w:r>
        <w:t xml:space="preserve"> is </w:t>
      </w:r>
      <w:r w:rsidR="007F6A1A">
        <w:t>tabled</w:t>
      </w:r>
      <w:r>
        <w:t xml:space="preserve"> until the New Year.  TBA</w:t>
      </w:r>
    </w:p>
    <w:p w14:paraId="2979033A" w14:textId="77777777" w:rsidR="00C23A51" w:rsidRDefault="00C23A51"/>
    <w:p w14:paraId="351E664A" w14:textId="425DF47C" w:rsidR="00C23A51" w:rsidRPr="00F221B3" w:rsidRDefault="00C23A51">
      <w:pPr>
        <w:rPr>
          <w:b/>
          <w:bCs/>
          <w:u w:val="single"/>
        </w:rPr>
      </w:pPr>
      <w:r w:rsidRPr="00F221B3">
        <w:rPr>
          <w:b/>
          <w:bCs/>
          <w:u w:val="single"/>
        </w:rPr>
        <w:t>Admin. Report: Mr. Henry</w:t>
      </w:r>
    </w:p>
    <w:p w14:paraId="6E4899E0" w14:textId="174F0B31" w:rsidR="00C23A51" w:rsidRDefault="00C23A51" w:rsidP="00C23A51">
      <w:pPr>
        <w:pStyle w:val="ListParagraph"/>
        <w:numPr>
          <w:ilvl w:val="0"/>
          <w:numId w:val="1"/>
        </w:numPr>
      </w:pPr>
      <w:r>
        <w:t>FSAs are now completed.  Marking will begin next week and then go back to the parents.  LITERACY/ NUMERACY</w:t>
      </w:r>
    </w:p>
    <w:p w14:paraId="4E6D13B8" w14:textId="1657EE08" w:rsidR="00C23A51" w:rsidRDefault="00C23A51" w:rsidP="00C23A51">
      <w:pPr>
        <w:pStyle w:val="ListParagraph"/>
        <w:numPr>
          <w:ilvl w:val="0"/>
          <w:numId w:val="1"/>
        </w:numPr>
      </w:pPr>
      <w:r>
        <w:t>Mr. Corcoran attended a training course on Crisis Intervention/ Prevention.  There are two Levels.  Level 1/ Level 2.  With his training, he is able to educate other staff members where this will benefit and enhance in class and school yard situations that could occur.  Goals are to de-escalate or redirect a situation.  Needs to renew licence every two years.</w:t>
      </w:r>
    </w:p>
    <w:p w14:paraId="46537602" w14:textId="78ECE9D8" w:rsidR="00C23A51" w:rsidRDefault="00C23A51" w:rsidP="00C23A51">
      <w:pPr>
        <w:pStyle w:val="ListParagraph"/>
        <w:numPr>
          <w:ilvl w:val="0"/>
          <w:numId w:val="1"/>
        </w:numPr>
      </w:pPr>
      <w:r>
        <w:t xml:space="preserve">Mr. Henry has applied for BC LIONS “Be More Than </w:t>
      </w:r>
      <w:r w:rsidR="007F6A1A">
        <w:t>A</w:t>
      </w:r>
      <w:r>
        <w:t xml:space="preserve"> By Stander” program.  This will educate others on awareness.  Possibility to have Lions come to attend our school.  </w:t>
      </w:r>
    </w:p>
    <w:p w14:paraId="3E4D503D" w14:textId="01F67DC2" w:rsidR="00C23A51" w:rsidRDefault="00C23A51" w:rsidP="00C23A51">
      <w:pPr>
        <w:pStyle w:val="ListParagraph"/>
        <w:numPr>
          <w:ilvl w:val="0"/>
          <w:numId w:val="1"/>
        </w:numPr>
      </w:pPr>
      <w:r>
        <w:t>PAC ask:  Mr. Henry and Mr. Haberstock to put forward: BC HEALTHY COMMUNITIES program.  This is a program that encourages alternative modes of transport to school, conducted in a “safe” manner.  Discussion on this topic.  For example: if a student typically gets driven to school, they could be dropped off a block away and walk the rest to school.  Other ideas were discussed.  Mr. Haberstock is willing to take the lead on this.  To apply, December 2 is the deadline.  Dec 16</w:t>
      </w:r>
      <w:r w:rsidRPr="00C23A51">
        <w:rPr>
          <w:vertAlign w:val="superscript"/>
        </w:rPr>
        <w:t>th</w:t>
      </w:r>
      <w:r>
        <w:t xml:space="preserve"> is when the schools get awarded.  Month of May, the Plan needs to be developed and then June to November will be data collection/ collaboration.</w:t>
      </w:r>
    </w:p>
    <w:p w14:paraId="68432AFB" w14:textId="7462182D" w:rsidR="00C23A51" w:rsidRDefault="00C23A51" w:rsidP="00C23A51">
      <w:pPr>
        <w:pStyle w:val="ListParagraph"/>
        <w:numPr>
          <w:ilvl w:val="0"/>
          <w:numId w:val="1"/>
        </w:numPr>
      </w:pPr>
      <w:r>
        <w:t>Technology.  Discussion on a request from Mr. Henry on behalf of the school for lap tops.  The current ask is to have 12 lap tops on hand for circulation of outdating lap tops and for use with certain students with needs that help keep them updated with the class curriculum.  To also help with specific needs.  More discussion around purchase options:  i</w:t>
      </w:r>
      <w:r w:rsidR="00701190">
        <w:t>f</w:t>
      </w:r>
      <w:r>
        <w:t xml:space="preserve"> SD59 purchases bulk, can we purchase surplus at a discounted rate?  Grants?  Companies that “gift” them?  We did chat about needs and uses for these specific lap tops.  Would rotate yearly.  Most utilized Grade 3-7.  The need might actually be more than 12 students but that is the goal for purchase.  Ideal plan would be to purchase 3-4 asap with the potential to increase this volume later.  Consensus was this is a need for the school to benefit classroom enhancement and learning for all.</w:t>
      </w:r>
    </w:p>
    <w:p w14:paraId="2F5696FC" w14:textId="0FD5A54F" w:rsidR="00C23A51" w:rsidRDefault="00C23A51" w:rsidP="00C23A51"/>
    <w:p w14:paraId="404BFC45" w14:textId="77777777" w:rsidR="00935A04" w:rsidRDefault="00935A04" w:rsidP="00C23A51">
      <w:pPr>
        <w:rPr>
          <w:b/>
          <w:bCs/>
          <w:u w:val="single"/>
        </w:rPr>
      </w:pPr>
    </w:p>
    <w:p w14:paraId="7E792A8B" w14:textId="77777777" w:rsidR="00935A04" w:rsidRDefault="00935A04" w:rsidP="00C23A51">
      <w:pPr>
        <w:rPr>
          <w:b/>
          <w:bCs/>
          <w:u w:val="single"/>
        </w:rPr>
      </w:pPr>
    </w:p>
    <w:p w14:paraId="106FE0FC" w14:textId="77777777" w:rsidR="00935A04" w:rsidRDefault="00935A04" w:rsidP="00C23A51">
      <w:pPr>
        <w:rPr>
          <w:b/>
          <w:bCs/>
          <w:u w:val="single"/>
        </w:rPr>
      </w:pPr>
    </w:p>
    <w:p w14:paraId="1C7459A3" w14:textId="77777777" w:rsidR="00935A04" w:rsidRDefault="00935A04" w:rsidP="00C23A51">
      <w:pPr>
        <w:rPr>
          <w:b/>
          <w:bCs/>
          <w:u w:val="single"/>
        </w:rPr>
      </w:pPr>
    </w:p>
    <w:p w14:paraId="1EAF3642" w14:textId="77777777" w:rsidR="00935A04" w:rsidRDefault="00935A04" w:rsidP="00C23A51">
      <w:pPr>
        <w:rPr>
          <w:b/>
          <w:bCs/>
          <w:u w:val="single"/>
        </w:rPr>
      </w:pPr>
    </w:p>
    <w:p w14:paraId="12337EA0" w14:textId="369F7744" w:rsidR="00C23A51" w:rsidRPr="00F221B3" w:rsidRDefault="00C23A51" w:rsidP="00C23A51">
      <w:pPr>
        <w:rPr>
          <w:b/>
          <w:bCs/>
          <w:u w:val="single"/>
        </w:rPr>
      </w:pPr>
      <w:r w:rsidRPr="00F221B3">
        <w:rPr>
          <w:b/>
          <w:bCs/>
          <w:u w:val="single"/>
        </w:rPr>
        <w:lastRenderedPageBreak/>
        <w:t>DPAC REPORT: Angelina</w:t>
      </w:r>
    </w:p>
    <w:p w14:paraId="4F4BF15F" w14:textId="362A952D" w:rsidR="00C23A51" w:rsidRDefault="00C23A51" w:rsidP="00C23A51">
      <w:pPr>
        <w:pStyle w:val="ListParagraph"/>
        <w:numPr>
          <w:ilvl w:val="0"/>
          <w:numId w:val="2"/>
        </w:numPr>
      </w:pPr>
      <w:r>
        <w:t>DPAC meeting is tomorrow November 17</w:t>
      </w:r>
    </w:p>
    <w:p w14:paraId="1AA9B4EB" w14:textId="44DFDF6E" w:rsidR="00C23A51" w:rsidRDefault="00C23A51" w:rsidP="00C23A51">
      <w:pPr>
        <w:pStyle w:val="ListParagraph"/>
        <w:numPr>
          <w:ilvl w:val="0"/>
          <w:numId w:val="2"/>
        </w:numPr>
      </w:pPr>
      <w:r>
        <w:t>BCCPAC SUMMIT is this weekend.  It generally is held on the coast.  This year is a virtual event.  Angelina will be attending the sessions.  It is a DPAC Leadership Summit.  Province Wide meet.</w:t>
      </w:r>
    </w:p>
    <w:p w14:paraId="0996B6FE" w14:textId="77777777" w:rsidR="00C23A51" w:rsidRDefault="00C23A51" w:rsidP="00C23A51">
      <w:pPr>
        <w:ind w:left="360"/>
      </w:pPr>
    </w:p>
    <w:p w14:paraId="5B9C52BA" w14:textId="3AB9EBC5" w:rsidR="00C23A51" w:rsidRPr="00F221B3" w:rsidRDefault="00C23A51" w:rsidP="00C23A51">
      <w:pPr>
        <w:ind w:left="360"/>
        <w:rPr>
          <w:b/>
          <w:bCs/>
          <w:u w:val="single"/>
        </w:rPr>
      </w:pPr>
      <w:r w:rsidRPr="00F221B3">
        <w:rPr>
          <w:b/>
          <w:bCs/>
          <w:u w:val="single"/>
        </w:rPr>
        <w:t>Treasurer Report:  Sarah</w:t>
      </w:r>
    </w:p>
    <w:p w14:paraId="0D72561A" w14:textId="3F672959" w:rsidR="00C23A51" w:rsidRDefault="00C23A51" w:rsidP="00C23A51">
      <w:pPr>
        <w:ind w:left="360"/>
      </w:pPr>
      <w:r>
        <w:t>Chequing:  $ 14 026.30</w:t>
      </w:r>
    </w:p>
    <w:p w14:paraId="73AA2295" w14:textId="35BF7E54" w:rsidR="00C23A51" w:rsidRDefault="00C23A51" w:rsidP="00C23A51">
      <w:pPr>
        <w:ind w:left="360"/>
      </w:pPr>
      <w:r>
        <w:t>Gaming: $ 13 537.58</w:t>
      </w:r>
    </w:p>
    <w:p w14:paraId="0E5E2965" w14:textId="1AB9FEBB" w:rsidR="00C23A51" w:rsidRDefault="00C23A51" w:rsidP="00C23A51">
      <w:pPr>
        <w:pStyle w:val="ListParagraph"/>
        <w:numPr>
          <w:ilvl w:val="0"/>
          <w:numId w:val="3"/>
        </w:numPr>
      </w:pPr>
      <w:r>
        <w:t>Mentioned again that the gaming grant came in for the amount of $9720</w:t>
      </w:r>
    </w:p>
    <w:p w14:paraId="22C2987F" w14:textId="62DBCE38" w:rsidR="00C23A51" w:rsidRDefault="00C23A51" w:rsidP="00C23A51">
      <w:pPr>
        <w:pStyle w:val="ListParagraph"/>
        <w:numPr>
          <w:ilvl w:val="0"/>
          <w:numId w:val="3"/>
        </w:numPr>
      </w:pPr>
      <w:r>
        <w:t>FRESH TO YOU veggie boxes: Profit of $318, this company is also going to donate a few extra bundles to be distributed to some families that could use the extra fresh produce.  Update delivery: next week</w:t>
      </w:r>
    </w:p>
    <w:p w14:paraId="25831742" w14:textId="7CC3F72A" w:rsidR="00C23A51" w:rsidRDefault="00C23A51" w:rsidP="00C23A51"/>
    <w:p w14:paraId="04EE081D" w14:textId="00126957" w:rsidR="00C23A51" w:rsidRPr="00F221B3" w:rsidRDefault="00144BD3" w:rsidP="00C23A51">
      <w:pPr>
        <w:rPr>
          <w:b/>
          <w:bCs/>
          <w:u w:val="single"/>
        </w:rPr>
      </w:pPr>
      <w:r w:rsidRPr="00F221B3">
        <w:rPr>
          <w:b/>
          <w:bCs/>
          <w:u w:val="single"/>
        </w:rPr>
        <w:t>OLD BUSINESS</w:t>
      </w:r>
    </w:p>
    <w:p w14:paraId="5D5FF09E" w14:textId="71922E09" w:rsidR="00144BD3" w:rsidRDefault="00144BD3" w:rsidP="00144BD3">
      <w:pPr>
        <w:pStyle w:val="ListParagraph"/>
        <w:numPr>
          <w:ilvl w:val="0"/>
          <w:numId w:val="4"/>
        </w:numPr>
      </w:pPr>
      <w:r>
        <w:t xml:space="preserve"> Stoffers:  We will need to follow up with Karleigh</w:t>
      </w:r>
    </w:p>
    <w:p w14:paraId="0FFD1060" w14:textId="4471A068" w:rsidR="00144BD3" w:rsidRDefault="00144BD3" w:rsidP="00144BD3">
      <w:pPr>
        <w:pStyle w:val="ListParagraph"/>
        <w:numPr>
          <w:ilvl w:val="0"/>
          <w:numId w:val="4"/>
        </w:numPr>
      </w:pPr>
      <w:r>
        <w:t xml:space="preserve">Parking Drop Off Zones: As discussion with Mr. Henry, reminders will need to go out.  To use the cones for designated areas.  Discussion around the use of photos and video taping and posting on social media.   Code of Conduct is being discussed in the school and updated.  Discussion regarding phone use in the school is a topic being brought to classrooms.  Appropriate use of phones.  We acknowledge student needs of having a phone but using at appropriate times and not during classroom time.  </w:t>
      </w:r>
    </w:p>
    <w:p w14:paraId="56239025" w14:textId="71B8465C" w:rsidR="00144BD3" w:rsidRDefault="007F6A1A" w:rsidP="00144BD3">
      <w:pPr>
        <w:pStyle w:val="ListParagraph"/>
        <w:numPr>
          <w:ilvl w:val="0"/>
          <w:numId w:val="4"/>
        </w:numPr>
      </w:pPr>
      <w:r>
        <w:t>Fund script</w:t>
      </w:r>
      <w:r w:rsidR="00144BD3">
        <w:t>:  All classrooms have received the handouts and orders are due back by Monday November 22.</w:t>
      </w:r>
    </w:p>
    <w:p w14:paraId="1AC76AA3" w14:textId="74EC9840" w:rsidR="00144BD3" w:rsidRDefault="00144BD3" w:rsidP="00144BD3">
      <w:pPr>
        <w:pStyle w:val="ListParagraph"/>
        <w:numPr>
          <w:ilvl w:val="0"/>
          <w:numId w:val="4"/>
        </w:numPr>
      </w:pPr>
      <w:r>
        <w:t>Hats and Toques:  Ernie’s is too busy to be able to fill any orders at this time.  They have cut off any new orders.  No SWAG available for Christmas orders.  Discussion that we look at making a “winter” order in September to have ready for the winter months next year.  Will table to 2022/2023 school year.</w:t>
      </w:r>
    </w:p>
    <w:p w14:paraId="6580AF2C" w14:textId="14CD2917" w:rsidR="00144BD3" w:rsidRDefault="00144BD3" w:rsidP="00144BD3"/>
    <w:p w14:paraId="1DAE25BC" w14:textId="65E24508" w:rsidR="00144BD3" w:rsidRPr="00F221B3" w:rsidRDefault="00144BD3" w:rsidP="00144BD3">
      <w:pPr>
        <w:rPr>
          <w:b/>
          <w:bCs/>
          <w:u w:val="single"/>
        </w:rPr>
      </w:pPr>
      <w:r w:rsidRPr="00F221B3">
        <w:rPr>
          <w:b/>
          <w:bCs/>
          <w:u w:val="single"/>
        </w:rPr>
        <w:t>NEW BUSINESS</w:t>
      </w:r>
    </w:p>
    <w:p w14:paraId="6E580410" w14:textId="4862B09E" w:rsidR="00144BD3" w:rsidRDefault="00144BD3" w:rsidP="00144BD3">
      <w:pPr>
        <w:pStyle w:val="ListParagraph"/>
        <w:numPr>
          <w:ilvl w:val="0"/>
          <w:numId w:val="5"/>
        </w:numPr>
      </w:pPr>
      <w:r>
        <w:t>Request to have a subcommittee for Grade 7 graduation.  Hanna requested approval for a subcommittee to move forward in planning graduation for our current grade 7 grads.  Request granted.</w:t>
      </w:r>
    </w:p>
    <w:p w14:paraId="0D1E797D" w14:textId="434816EA" w:rsidR="00144BD3" w:rsidRDefault="00144BD3" w:rsidP="00144BD3">
      <w:pPr>
        <w:pStyle w:val="ListParagraph"/>
        <w:numPr>
          <w:ilvl w:val="0"/>
          <w:numId w:val="5"/>
        </w:numPr>
      </w:pPr>
      <w:r>
        <w:t>Conversations about Parents that are on PAC.</w:t>
      </w:r>
    </w:p>
    <w:p w14:paraId="3FA3EACC" w14:textId="131CE7F7" w:rsidR="00144BD3" w:rsidRDefault="00144BD3" w:rsidP="00144BD3">
      <w:pPr>
        <w:pStyle w:val="ListParagraph"/>
        <w:numPr>
          <w:ilvl w:val="0"/>
          <w:numId w:val="6"/>
        </w:numPr>
      </w:pPr>
      <w:r>
        <w:t>There are very few parents that actually attend PAC meetings.</w:t>
      </w:r>
    </w:p>
    <w:p w14:paraId="56FBBCF4" w14:textId="684A8105" w:rsidR="00144BD3" w:rsidRDefault="00144BD3" w:rsidP="00144BD3">
      <w:pPr>
        <w:pStyle w:val="ListParagraph"/>
        <w:numPr>
          <w:ilvl w:val="0"/>
          <w:numId w:val="6"/>
        </w:numPr>
      </w:pPr>
      <w:r>
        <w:t>What does PAC do/ provide</w:t>
      </w:r>
    </w:p>
    <w:p w14:paraId="0D448CFD" w14:textId="3D56B6DC" w:rsidR="00144BD3" w:rsidRDefault="00144BD3" w:rsidP="00144BD3">
      <w:pPr>
        <w:pStyle w:val="ListParagraph"/>
        <w:numPr>
          <w:ilvl w:val="0"/>
          <w:numId w:val="6"/>
        </w:numPr>
      </w:pPr>
      <w:r>
        <w:t>Looking at ways to improve and encourage attendance</w:t>
      </w:r>
    </w:p>
    <w:p w14:paraId="42B1F289" w14:textId="76F02950" w:rsidR="00144BD3" w:rsidRDefault="00144BD3" w:rsidP="00144BD3">
      <w:pPr>
        <w:pStyle w:val="ListParagraph"/>
        <w:numPr>
          <w:ilvl w:val="0"/>
          <w:numId w:val="6"/>
        </w:numPr>
      </w:pPr>
      <w:r>
        <w:t>Monthly/ yearly calendar is a suggestion for planning ahead.</w:t>
      </w:r>
    </w:p>
    <w:p w14:paraId="766DE21D" w14:textId="572DAB5D" w:rsidR="00144BD3" w:rsidRDefault="00144BD3" w:rsidP="00144BD3">
      <w:pPr>
        <w:pStyle w:val="ListParagraph"/>
        <w:numPr>
          <w:ilvl w:val="0"/>
          <w:numId w:val="6"/>
        </w:numPr>
      </w:pPr>
      <w:r>
        <w:t>Zoom is available but seems to cut out and not fully engage in discussions.  A work in progress.</w:t>
      </w:r>
    </w:p>
    <w:p w14:paraId="0E13F511" w14:textId="18A79064" w:rsidR="00144BD3" w:rsidRDefault="00144BD3" w:rsidP="00144BD3">
      <w:pPr>
        <w:pStyle w:val="ListParagraph"/>
        <w:numPr>
          <w:ilvl w:val="0"/>
          <w:numId w:val="6"/>
        </w:numPr>
      </w:pPr>
      <w:r>
        <w:t>To encourage at least one parent from every class to attend the meetings to be able to have the most current information to relay and have a good line of communication with the teacher and the classroom and other parents.</w:t>
      </w:r>
    </w:p>
    <w:p w14:paraId="6F5B0918" w14:textId="1766ADE6" w:rsidR="00144BD3" w:rsidRDefault="00144BD3" w:rsidP="00144BD3">
      <w:pPr>
        <w:pStyle w:val="ListParagraph"/>
        <w:numPr>
          <w:ilvl w:val="0"/>
          <w:numId w:val="6"/>
        </w:numPr>
      </w:pPr>
      <w:r>
        <w:lastRenderedPageBreak/>
        <w:t>Posting personal experiences of PAC on social media.</w:t>
      </w:r>
    </w:p>
    <w:p w14:paraId="592A175C" w14:textId="72E4E9BD" w:rsidR="00144BD3" w:rsidRDefault="00144BD3" w:rsidP="00144BD3">
      <w:pPr>
        <w:pStyle w:val="ListParagraph"/>
        <w:numPr>
          <w:ilvl w:val="0"/>
          <w:numId w:val="6"/>
        </w:numPr>
      </w:pPr>
      <w:r>
        <w:t>Reality is if there is not enough attending PAC, we lose out funding and fundraising opportunities.  This would mean that ski trips, swimming, extras in classrooms may be cut off.</w:t>
      </w:r>
    </w:p>
    <w:p w14:paraId="52E7E235" w14:textId="1154E304" w:rsidR="00144BD3" w:rsidRDefault="00144BD3" w:rsidP="00144BD3">
      <w:pPr>
        <w:pStyle w:val="ListParagraph"/>
        <w:numPr>
          <w:ilvl w:val="0"/>
          <w:numId w:val="6"/>
        </w:numPr>
      </w:pPr>
      <w:r>
        <w:t>PAC meetings typically are held once a month for approximately one hour.</w:t>
      </w:r>
    </w:p>
    <w:p w14:paraId="0095B971" w14:textId="357E7D86" w:rsidR="00144BD3" w:rsidRDefault="00144BD3" w:rsidP="00144BD3">
      <w:pPr>
        <w:pStyle w:val="ListParagraph"/>
        <w:numPr>
          <w:ilvl w:val="0"/>
          <w:numId w:val="6"/>
        </w:numPr>
      </w:pPr>
      <w:r>
        <w:t xml:space="preserve">2 </w:t>
      </w:r>
      <w:r w:rsidR="007F6A1A">
        <w:t>positions</w:t>
      </w:r>
      <w:r>
        <w:t xml:space="preserve"> are still sitting vacant: Vice Chair and Secretary</w:t>
      </w:r>
    </w:p>
    <w:p w14:paraId="2D9DA7EE" w14:textId="47FF4BA9" w:rsidR="00144BD3" w:rsidRDefault="00144BD3" w:rsidP="00144BD3"/>
    <w:p w14:paraId="28065FCC" w14:textId="43C860B4" w:rsidR="00144BD3" w:rsidRDefault="00144BD3" w:rsidP="00144BD3">
      <w:pPr>
        <w:pStyle w:val="ListParagraph"/>
        <w:numPr>
          <w:ilvl w:val="0"/>
          <w:numId w:val="5"/>
        </w:numPr>
      </w:pPr>
      <w:r>
        <w:t xml:space="preserve"> Child Care during Meetings:  PAC approved having childcare during the meetings</w:t>
      </w:r>
      <w:r w:rsidR="00701190">
        <w:t xml:space="preserve"> in the October 19 meet</w:t>
      </w:r>
      <w:r>
        <w:t>.  Discussion on compensation</w:t>
      </w:r>
      <w:r w:rsidRPr="00F221B3">
        <w:rPr>
          <w:b/>
          <w:bCs/>
        </w:rPr>
        <w:t>.  Motion was made to pay each student (2 students) $20/ meeting.  Total $40/meeting for the two students.</w:t>
      </w:r>
      <w:r>
        <w:t xml:space="preserve">  Leesa/ Tyler Passed.  Austin and Mackenzie are the students currently.</w:t>
      </w:r>
    </w:p>
    <w:p w14:paraId="7E40E3C7" w14:textId="363A4EEA" w:rsidR="007F6A1A" w:rsidRDefault="007F6A1A" w:rsidP="007F6A1A"/>
    <w:p w14:paraId="75F23FB8" w14:textId="69837871" w:rsidR="007F6A1A" w:rsidRDefault="007F6A1A" w:rsidP="007F6A1A"/>
    <w:p w14:paraId="73B077F7" w14:textId="3C2C5C28" w:rsidR="007F6A1A" w:rsidRDefault="007F6A1A" w:rsidP="007F6A1A">
      <w:r>
        <w:t>Meeting adjourned: 458pm</w:t>
      </w:r>
    </w:p>
    <w:p w14:paraId="0CD83101" w14:textId="359A0DC3" w:rsidR="007F6A1A" w:rsidRDefault="007F6A1A" w:rsidP="007F6A1A">
      <w:r>
        <w:t>Next meeting: December 14 at 3 pm.  In person: Room 103 or via Zoom</w:t>
      </w:r>
    </w:p>
    <w:sectPr w:rsidR="007F6A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EAE"/>
    <w:multiLevelType w:val="hybridMultilevel"/>
    <w:tmpl w:val="46A6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37A7B"/>
    <w:multiLevelType w:val="hybridMultilevel"/>
    <w:tmpl w:val="1DCA2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771C29"/>
    <w:multiLevelType w:val="hybridMultilevel"/>
    <w:tmpl w:val="24D2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67B3C"/>
    <w:multiLevelType w:val="hybridMultilevel"/>
    <w:tmpl w:val="1DD49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2C5EDC"/>
    <w:multiLevelType w:val="hybridMultilevel"/>
    <w:tmpl w:val="3F9E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336D6"/>
    <w:multiLevelType w:val="hybridMultilevel"/>
    <w:tmpl w:val="F68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51"/>
    <w:rsid w:val="00144BD3"/>
    <w:rsid w:val="00701190"/>
    <w:rsid w:val="007F6A1A"/>
    <w:rsid w:val="00935A04"/>
    <w:rsid w:val="00C23A51"/>
    <w:rsid w:val="00F221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E782AB0"/>
  <w15:chartTrackingRefBased/>
  <w15:docId w15:val="{D025750F-A9F0-4740-AA53-B9C56CB6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Gilliatt</dc:creator>
  <cp:keywords/>
  <dc:description/>
  <cp:lastModifiedBy>Hanna Gilliatt</cp:lastModifiedBy>
  <cp:revision>6</cp:revision>
  <cp:lastPrinted>2021-11-17T02:44:00Z</cp:lastPrinted>
  <dcterms:created xsi:type="dcterms:W3CDTF">2021-11-17T01:54:00Z</dcterms:created>
  <dcterms:modified xsi:type="dcterms:W3CDTF">2021-11-17T02:57:00Z</dcterms:modified>
</cp:coreProperties>
</file>